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FF53" w14:textId="77777777" w:rsidR="00572382" w:rsidRPr="00F720A9" w:rsidRDefault="00572382">
      <w:pPr>
        <w:rPr>
          <w:b/>
        </w:rPr>
      </w:pPr>
      <w:r w:rsidRPr="00F720A9">
        <w:rPr>
          <w:b/>
        </w:rPr>
        <w:t xml:space="preserve">Voorbeeld beroepsschrift </w:t>
      </w:r>
    </w:p>
    <w:p w14:paraId="692AD829" w14:textId="77777777" w:rsidR="00572382" w:rsidRDefault="00572382">
      <w:r>
        <w:t xml:space="preserve">---------------------------------------------------------------------------------------------------------------------- </w:t>
      </w:r>
    </w:p>
    <w:p w14:paraId="2BB381E6" w14:textId="77777777" w:rsidR="006F4F7E" w:rsidRDefault="00572382">
      <w:r>
        <w:t>College van Beroep voo</w:t>
      </w:r>
      <w:r w:rsidR="006F4F7E">
        <w:t>r de Examens Fontys Hogeschool</w:t>
      </w:r>
    </w:p>
    <w:p w14:paraId="208B28B4" w14:textId="77777777" w:rsidR="00572382" w:rsidRDefault="00572382">
      <w:r>
        <w:t xml:space="preserve">Naam, adres, telefoonnummer, studentnummer, e-mailadres, opleiding </w:t>
      </w:r>
    </w:p>
    <w:p w14:paraId="15A53432" w14:textId="77777777" w:rsidR="00572382" w:rsidRDefault="00572382">
      <w:r>
        <w:t xml:space="preserve">Betreft: beroep tegen Bindend Negatief Studieadvies </w:t>
      </w:r>
    </w:p>
    <w:p w14:paraId="7DD01B7B" w14:textId="77777777" w:rsidR="00572382" w:rsidRDefault="00572382">
      <w:r>
        <w:t xml:space="preserve">Plaats, datum </w:t>
      </w:r>
    </w:p>
    <w:p w14:paraId="33BB3C2A" w14:textId="77777777" w:rsidR="006A1614" w:rsidRDefault="006A1614"/>
    <w:p w14:paraId="30FFE21D" w14:textId="77777777" w:rsidR="00572382" w:rsidRDefault="00572382">
      <w:r>
        <w:t xml:space="preserve">Geachte voorzitter, </w:t>
      </w:r>
    </w:p>
    <w:p w14:paraId="6392379E" w14:textId="77777777" w:rsidR="00572382" w:rsidRDefault="00572382">
      <w:r>
        <w:t xml:space="preserve">overeenkomstig artikel 7.8b van de </w:t>
      </w:r>
      <w:proofErr w:type="spellStart"/>
      <w:r>
        <w:t>WhW</w:t>
      </w:r>
      <w:proofErr w:type="spellEnd"/>
      <w:r>
        <w:t xml:space="preserve"> ontving ik op </w:t>
      </w:r>
      <w:r w:rsidR="006F4F7E">
        <w:t xml:space="preserve">[datum] </w:t>
      </w:r>
      <w:r>
        <w:t xml:space="preserve">een Bindend Negatief Studieadvies (zie bijlage). Ik ben van mening dat de directeur van </w:t>
      </w:r>
      <w:r w:rsidR="006F4F7E">
        <w:t>[naam opleiding/ instituut]</w:t>
      </w:r>
      <w:r>
        <w:t xml:space="preserve"> bij het uitbrengen van het advies onvoldoende rekening heeft gehouden met bijzondere omstandigheden in mijn situatie. Graag wil ik mijn situatie kort toelichten. </w:t>
      </w:r>
    </w:p>
    <w:p w14:paraId="7B6C945E" w14:textId="77777777" w:rsidR="00572382" w:rsidRDefault="006F4F7E">
      <w:r>
        <w:t xml:space="preserve">&lt;toelichting situatie </w:t>
      </w:r>
      <w:r w:rsidR="00572382">
        <w:t>&gt;</w:t>
      </w:r>
    </w:p>
    <w:p w14:paraId="0F84D08A" w14:textId="77777777" w:rsidR="00572382" w:rsidRDefault="00572382">
      <w:r>
        <w:t>Op grond van de door mij geschetste persoonlijke omstandigheden verzoek ik u mijn beroep gegrond te verklaren en het gegeven advies ongedaan te maken. In afwachting van uw uitspraak, vraag ik u als voorlopige voorziening inschrijving voor het studiejaar</w:t>
      </w:r>
      <w:r w:rsidR="006F4F7E">
        <w:t xml:space="preserve"> [jaartallen benoemen]</w:t>
      </w:r>
      <w:r>
        <w:t xml:space="preserve">. </w:t>
      </w:r>
    </w:p>
    <w:p w14:paraId="7540F14E" w14:textId="77777777" w:rsidR="00F720A9" w:rsidRDefault="00F720A9"/>
    <w:p w14:paraId="57763FDC" w14:textId="77777777" w:rsidR="006F4F7E" w:rsidRDefault="00572382">
      <w:r>
        <w:t xml:space="preserve">Hoogachtend, </w:t>
      </w:r>
    </w:p>
    <w:p w14:paraId="6E7CC4F1" w14:textId="77777777" w:rsidR="00572382" w:rsidRDefault="00572382">
      <w:r>
        <w:t>&lt; naam</w:t>
      </w:r>
      <w:r w:rsidR="006F4F7E">
        <w:t xml:space="preserve"> + studentnummer</w:t>
      </w:r>
      <w:r>
        <w:t xml:space="preserve"> &gt; </w:t>
      </w:r>
    </w:p>
    <w:p w14:paraId="439C5294" w14:textId="77777777" w:rsidR="00F720A9" w:rsidRDefault="00F720A9"/>
    <w:p w14:paraId="5F18C983" w14:textId="77777777" w:rsidR="00572382" w:rsidRDefault="00572382">
      <w:r>
        <w:t xml:space="preserve">Bijlagen: </w:t>
      </w:r>
    </w:p>
    <w:p w14:paraId="54F786F2" w14:textId="77777777" w:rsidR="00572382" w:rsidRDefault="00572382" w:rsidP="00572382">
      <w:pPr>
        <w:pStyle w:val="Lijstalinea"/>
        <w:numPr>
          <w:ilvl w:val="0"/>
          <w:numId w:val="1"/>
        </w:numPr>
      </w:pPr>
      <w:r>
        <w:t xml:space="preserve">Bindend Negatief Studieadvies </w:t>
      </w:r>
    </w:p>
    <w:p w14:paraId="3700E262" w14:textId="77777777" w:rsidR="00572382" w:rsidRDefault="006F4F7E" w:rsidP="00572382">
      <w:pPr>
        <w:pStyle w:val="Lijstalinea"/>
        <w:numPr>
          <w:ilvl w:val="0"/>
          <w:numId w:val="1"/>
        </w:numPr>
      </w:pPr>
      <w:r>
        <w:t>V</w:t>
      </w:r>
      <w:r w:rsidR="00572382">
        <w:t>erklaring studentendecaan (waarin de om</w:t>
      </w:r>
      <w:r w:rsidR="00F720A9">
        <w:t>standigheden worden bevestigd)</w:t>
      </w:r>
    </w:p>
    <w:p w14:paraId="37F995BB" w14:textId="77777777" w:rsidR="00572382" w:rsidRDefault="00572382" w:rsidP="00572382">
      <w:pPr>
        <w:pStyle w:val="Lijstalinea"/>
        <w:ind w:left="0"/>
      </w:pPr>
      <w:r>
        <w:rPr>
          <w:b/>
        </w:rPr>
        <w:br/>
      </w:r>
      <w:r w:rsidRPr="00572382">
        <w:rPr>
          <w:b/>
        </w:rPr>
        <w:t>LET OP</w:t>
      </w:r>
      <w:r>
        <w:t xml:space="preserve">: in het kader van je privacy kun je niet verplicht worden medisch inhoudelijke informatie te delen met de examencommissie. </w:t>
      </w:r>
    </w:p>
    <w:p w14:paraId="7CF1EF63" w14:textId="77777777" w:rsidR="0086268F" w:rsidRPr="00572382" w:rsidRDefault="00572382">
      <w:r>
        <w:t xml:space="preserve">---------------------------------------------------------------------------------------------------------------------- </w:t>
      </w:r>
      <w:r>
        <w:br/>
      </w:r>
      <w:r>
        <w:br/>
      </w:r>
      <w:r w:rsidR="006F4F7E">
        <w:t>Studenten van Fontys Hogeschool</w:t>
      </w:r>
      <w:r>
        <w:t xml:space="preserve"> </w:t>
      </w:r>
      <w:r w:rsidR="006F4F7E">
        <w:t>zijn verplicht</w:t>
      </w:r>
      <w:r>
        <w:t xml:space="preserve"> een beroepschrift direct online in te dienen via </w:t>
      </w:r>
      <w:hyperlink r:id="rId5" w:tooltip="https://connect.fontys.nl/fontysbreed/studentenloket/Paginas/home.aspx" w:history="1">
        <w:r w:rsidRPr="00F720A9">
          <w:rPr>
            <w:rStyle w:val="Hyperlink"/>
            <w:rFonts w:asciiTheme="minorHAnsi" w:hAnsiTheme="minorHAnsi" w:cstheme="minorHAnsi"/>
          </w:rPr>
          <w:t>fontys.nl/</w:t>
        </w:r>
        <w:proofErr w:type="spellStart"/>
        <w:r w:rsidRPr="00F720A9">
          <w:rPr>
            <w:rStyle w:val="Hyperlink"/>
            <w:rFonts w:asciiTheme="minorHAnsi" w:hAnsiTheme="minorHAnsi" w:cstheme="minorHAnsi"/>
          </w:rPr>
          <w:t>studentenloket</w:t>
        </w:r>
        <w:proofErr w:type="spellEnd"/>
      </w:hyperlink>
      <w:r>
        <w:t xml:space="preserve"> (inloggen vereist).</w:t>
      </w:r>
    </w:p>
    <w:sectPr w:rsidR="0086268F" w:rsidRPr="0057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2D5"/>
    <w:multiLevelType w:val="hybridMultilevel"/>
    <w:tmpl w:val="CD26E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19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382"/>
    <w:rsid w:val="000D09EA"/>
    <w:rsid w:val="00572382"/>
    <w:rsid w:val="006A1614"/>
    <w:rsid w:val="006F4F7E"/>
    <w:rsid w:val="0086268F"/>
    <w:rsid w:val="00ED3CDD"/>
    <w:rsid w:val="00F7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002B"/>
  <w15:chartTrackingRefBased/>
  <w15:docId w15:val="{604A39D7-1124-4723-A8B0-3FD130BE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723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572382"/>
    <w:rPr>
      <w:rFonts w:ascii="Arial" w:hAnsi="Arial" w:cs="Arial" w:hint="default"/>
      <w:strike w:val="0"/>
      <w:dstrike w:val="0"/>
      <w:color w:val="524D43"/>
      <w:u w:val="singl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nect.fontys.nl/fontysbreed/studentenloket/Paginas/home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Grun,Birgit B.</dc:creator>
  <cp:keywords/>
  <dc:description/>
  <cp:lastModifiedBy>Grun,Birgit B.</cp:lastModifiedBy>
  <cp:revision>2</cp:revision>
  <dcterms:created xsi:type="dcterms:W3CDTF">2024-06-05T09:34:00Z</dcterms:created>
  <dcterms:modified xsi:type="dcterms:W3CDTF">2024-06-05T09:34:00Z</dcterms:modified>
</cp:coreProperties>
</file>